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ОТЗЫВ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научного руководителя о работе аспиранта ___ курса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семестре 202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учебного года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ab/>
        <w:t xml:space="preserve">Научный руководитель в свободной форме дает отзыв о качестве, своевременности и успешности проведения аспирантом: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ab/>
        <w:t>- этапов научной (научно-исследовательской) деятельности (количество публикаций, участий в конференциях, поданные заявки на изобретения, индивидуальные достижения за семестр и т.д.);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ab/>
        <w:t>- подготовки диссертации (сообщение, презентация, доклад на кафедре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о результатах - этапах: план, подбор литературы, эксперименты и их оформление для подготовки диссертации, написание глав и т.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zh-CN"/>
        </w:rPr>
        <w:t> 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д.).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…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Научный руководитель</w:t>
        <w:tab/>
        <w:tab/>
        <w:tab/>
        <w:t>(подпись)</w:t>
        <w:tab/>
        <w:tab/>
        <w:tab/>
        <w:t>Ф.И.О.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Дата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02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LibreOffice/6.2.8.2$Linux_x86 LibreOffice_project/20$Build-2</Application>
  <Pages>1</Pages>
  <Words>83</Words>
  <Characters>613</Characters>
  <CharactersWithSpaces>694</CharactersWithSpaces>
  <Paragraphs>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2023-01-09T08:52:00Z</dcterms:created>
  <dc:creator>user</dc:creator>
  <dc:description/>
  <dc:language>ru-RU</dc:language>
  <cp:lastModifiedBy/>
  <dcterms:modified xsi:type="dcterms:W3CDTF">2023-12-29T11:17:52Z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